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3"/>
        <w:gridCol w:w="358"/>
        <w:gridCol w:w="2244"/>
        <w:gridCol w:w="237"/>
        <w:gridCol w:w="2233"/>
        <w:gridCol w:w="35"/>
        <w:gridCol w:w="2220"/>
        <w:gridCol w:w="49"/>
        <w:gridCol w:w="1843"/>
        <w:gridCol w:w="495"/>
        <w:gridCol w:w="2338"/>
      </w:tblGrid>
      <w:tr w:rsidR="006C0F1C" w:rsidRPr="006C0F1C" w:rsidTr="00D77380">
        <w:tc>
          <w:tcPr>
            <w:tcW w:w="15877" w:type="dxa"/>
            <w:gridSpan w:val="12"/>
          </w:tcPr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</w:rPr>
              <w:t xml:space="preserve">Class </w:t>
            </w:r>
            <w:r w:rsidR="00692902">
              <w:rPr>
                <w:rFonts w:ascii="Comic Sans MS" w:hAnsi="Comic Sans MS"/>
                <w:b/>
                <w:sz w:val="32"/>
              </w:rPr>
              <w:t>1</w:t>
            </w:r>
          </w:p>
          <w:p w:rsidR="006C0F1C" w:rsidRPr="006C0F1C" w:rsidRDefault="006C0F1C" w:rsidP="006C0F1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Curriculum</w:t>
            </w:r>
            <w:r w:rsidRPr="006C0F1C">
              <w:rPr>
                <w:rFonts w:ascii="Comic Sans MS" w:hAnsi="Comic Sans MS"/>
                <w:b/>
                <w:sz w:val="32"/>
              </w:rPr>
              <w:t xml:space="preserve"> Overview</w:t>
            </w:r>
          </w:p>
          <w:p w:rsidR="006C0F1C" w:rsidRPr="006C0F1C" w:rsidRDefault="00576094" w:rsidP="006C0F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</w:rPr>
              <w:t>Year B</w:t>
            </w:r>
            <w:r w:rsidR="004D2B30">
              <w:rPr>
                <w:rFonts w:ascii="Comic Sans MS" w:hAnsi="Comic Sans MS"/>
                <w:b/>
                <w:sz w:val="32"/>
              </w:rPr>
              <w:t xml:space="preserve"> </w:t>
            </w:r>
            <w:r w:rsidR="004D2B30" w:rsidRPr="004D2B30">
              <w:rPr>
                <w:rFonts w:ascii="Comic Sans MS" w:hAnsi="Comic Sans MS"/>
                <w:b/>
                <w:sz w:val="20"/>
                <w:szCs w:val="20"/>
              </w:rPr>
              <w:t>(Topics will follow children’s interests and needs)</w:t>
            </w:r>
          </w:p>
        </w:tc>
      </w:tr>
      <w:tr w:rsidR="00D61FEE" w:rsidRPr="008C4B69" w:rsidTr="00FB0773">
        <w:tc>
          <w:tcPr>
            <w:tcW w:w="1702" w:type="dxa"/>
          </w:tcPr>
          <w:p w:rsidR="00D61FEE" w:rsidRPr="008C4B69" w:rsidRDefault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  <w:r w:rsidRPr="008C4B69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</w:t>
            </w:r>
          </w:p>
          <w:p w:rsidR="00D61FEE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</w:t>
            </w:r>
            <w:r w:rsidR="00FE7C9B">
              <w:rPr>
                <w:rFonts w:ascii="Comic Sans MS" w:hAnsi="Comic Sans MS"/>
                <w:sz w:val="20"/>
                <w:szCs w:val="20"/>
              </w:rPr>
              <w:t xml:space="preserve">tling in/ </w:t>
            </w:r>
          </w:p>
          <w:p w:rsidR="00FE7C9B" w:rsidRDefault="00FE7C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&amp; Aliens</w:t>
            </w:r>
            <w:r w:rsidR="00D23612">
              <w:rPr>
                <w:rFonts w:ascii="Comic Sans MS" w:hAnsi="Comic Sans MS"/>
                <w:sz w:val="20"/>
                <w:szCs w:val="20"/>
              </w:rPr>
              <w:t xml:space="preserve"> (families)</w:t>
            </w:r>
          </w:p>
          <w:p w:rsidR="00530AC8" w:rsidRPr="008C4B69" w:rsidRDefault="00530AC8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D61FEE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530AC8" w:rsidRPr="008C4B69" w:rsidRDefault="00FE7C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</w:tc>
        <w:tc>
          <w:tcPr>
            <w:tcW w:w="226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530AC8" w:rsidRDefault="00FE7C9B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D61FEE" w:rsidRPr="008C4B69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69" w:type="dxa"/>
            <w:gridSpan w:val="2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530AC8" w:rsidRPr="008C4B69" w:rsidRDefault="00FE7C9B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Spring/ Minibeasts</w:t>
            </w:r>
          </w:p>
        </w:tc>
        <w:tc>
          <w:tcPr>
            <w:tcW w:w="2338" w:type="dxa"/>
            <w:gridSpan w:val="2"/>
          </w:tcPr>
          <w:p w:rsidR="00530AC8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D61FEE" w:rsidRPr="008C4B69" w:rsidRDefault="00196110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Fantastic food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38" w:type="dxa"/>
          </w:tcPr>
          <w:p w:rsidR="00D61FEE" w:rsidRDefault="00D61FEE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530AC8" w:rsidRDefault="00530AC8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Summer/</w:t>
            </w:r>
          </w:p>
          <w:p w:rsidR="00530AC8" w:rsidRPr="008C4B69" w:rsidRDefault="00196110" w:rsidP="005A61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</w:tr>
      <w:tr w:rsidR="00466622" w:rsidRPr="008C4B69" w:rsidTr="001A1F28">
        <w:tc>
          <w:tcPr>
            <w:tcW w:w="1702" w:type="dxa"/>
          </w:tcPr>
          <w:p w:rsidR="00466622" w:rsidRDefault="004666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Celebrations</w:t>
            </w:r>
          </w:p>
        </w:tc>
        <w:tc>
          <w:tcPr>
            <w:tcW w:w="2481" w:type="dxa"/>
            <w:gridSpan w:val="2"/>
          </w:tcPr>
          <w:p w:rsidR="00466622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</w:t>
            </w:r>
          </w:p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466622" w:rsidRPr="00530AC8" w:rsidRDefault="00466622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26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 New Year</w:t>
            </w:r>
          </w:p>
        </w:tc>
        <w:tc>
          <w:tcPr>
            <w:tcW w:w="2269" w:type="dxa"/>
            <w:gridSpan w:val="2"/>
          </w:tcPr>
          <w:p w:rsidR="00466622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338" w:type="dxa"/>
            <w:gridSpan w:val="2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8" w:type="dxa"/>
          </w:tcPr>
          <w:p w:rsidR="00466622" w:rsidRDefault="0046662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FEE" w:rsidRPr="008C4B69" w:rsidTr="001A1F28">
        <w:tc>
          <w:tcPr>
            <w:tcW w:w="1702" w:type="dxa"/>
          </w:tcPr>
          <w:p w:rsidR="00D61FEE" w:rsidRPr="008C4B69" w:rsidRDefault="00530A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Visit/Event</w:t>
            </w:r>
          </w:p>
        </w:tc>
        <w:tc>
          <w:tcPr>
            <w:tcW w:w="2481" w:type="dxa"/>
            <w:gridSpan w:val="2"/>
          </w:tcPr>
          <w:p w:rsidR="00D61FEE" w:rsidRPr="00530AC8" w:rsidRDefault="00FE7C9B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Alien day</w:t>
            </w:r>
          </w:p>
        </w:tc>
        <w:tc>
          <w:tcPr>
            <w:tcW w:w="2481" w:type="dxa"/>
            <w:gridSpan w:val="2"/>
          </w:tcPr>
          <w:p w:rsidR="00D61FEE" w:rsidRPr="00530AC8" w:rsidRDefault="00825577" w:rsidP="00D61FE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Pantomime</w:t>
            </w:r>
          </w:p>
        </w:tc>
        <w:tc>
          <w:tcPr>
            <w:tcW w:w="2268" w:type="dxa"/>
            <w:gridSpan w:val="2"/>
          </w:tcPr>
          <w:p w:rsidR="00D61FEE" w:rsidRPr="008C4B69" w:rsidRDefault="00FE7C9B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day</w:t>
            </w:r>
            <w:r w:rsidR="00D61FE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FE7C9B" w:rsidRDefault="00FE7C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Caterpillars/</w:t>
            </w:r>
          </w:p>
          <w:p w:rsidR="00D61FEE" w:rsidRPr="008C4B69" w:rsidRDefault="00FE7C9B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butterflies</w:t>
            </w:r>
          </w:p>
        </w:tc>
        <w:tc>
          <w:tcPr>
            <w:tcW w:w="2338" w:type="dxa"/>
            <w:gridSpan w:val="2"/>
          </w:tcPr>
          <w:p w:rsidR="00D61FEE" w:rsidRPr="008C4B69" w:rsidRDefault="00196110" w:rsidP="00FE7C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Chef visit</w:t>
            </w:r>
          </w:p>
        </w:tc>
        <w:tc>
          <w:tcPr>
            <w:tcW w:w="2338" w:type="dxa"/>
          </w:tcPr>
          <w:p w:rsidR="00D61FEE" w:rsidRPr="008C4B69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196110">
              <w:rPr>
                <w:rFonts w:ascii="Comic Sans MS" w:hAnsi="Comic Sans MS"/>
                <w:sz w:val="20"/>
                <w:szCs w:val="20"/>
              </w:rPr>
              <w:t>Airport visit</w:t>
            </w:r>
          </w:p>
        </w:tc>
      </w:tr>
      <w:tr w:rsidR="000349A2" w:rsidRPr="008C4B69" w:rsidTr="00610A36">
        <w:tc>
          <w:tcPr>
            <w:tcW w:w="1702" w:type="dxa"/>
          </w:tcPr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Enrichment</w:t>
            </w:r>
          </w:p>
          <w:p w:rsidR="000349A2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ECO/Safety/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Outdoors/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Special Day/Festival</w:t>
            </w:r>
          </w:p>
          <w:p w:rsidR="000349A2" w:rsidRPr="008C4B69" w:rsidRDefault="000349A2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etc.</w:t>
            </w:r>
          </w:p>
        </w:tc>
        <w:tc>
          <w:tcPr>
            <w:tcW w:w="4962" w:type="dxa"/>
            <w:gridSpan w:val="4"/>
          </w:tcPr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Walk</w:t>
            </w:r>
            <w:r w:rsidRPr="008C4B69">
              <w:rPr>
                <w:rFonts w:ascii="Comic Sans MS"/>
                <w:spacing w:val="-3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to</w:t>
            </w:r>
            <w:r w:rsidRPr="008C4B69">
              <w:rPr>
                <w:rFonts w:ascii="Comic Sans MS"/>
                <w:spacing w:val="-3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school</w:t>
            </w:r>
            <w:r w:rsidRPr="008C4B69">
              <w:rPr>
                <w:rFonts w:ascii="Comic Sans MS"/>
                <w:spacing w:val="-32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week</w:t>
            </w:r>
            <w:r>
              <w:rPr>
                <w:rFonts w:ascii="Comic Sans MS"/>
                <w:sz w:val="20"/>
                <w:szCs w:val="20"/>
              </w:rPr>
              <w:t xml:space="preserve">                 </w:t>
            </w:r>
          </w:p>
          <w:p w:rsidR="000349A2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Anti-bullying week</w:t>
            </w:r>
            <w:r>
              <w:rPr>
                <w:rFonts w:ascii="Comic Sans MS"/>
                <w:sz w:val="20"/>
                <w:szCs w:val="20"/>
              </w:rPr>
              <w:t xml:space="preserve">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Harvest service                 </w:t>
            </w:r>
          </w:p>
          <w:p w:rsidR="000349A2" w:rsidRPr="008C4B69" w:rsidRDefault="000349A2" w:rsidP="00D61FEE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8C4B69">
              <w:rPr>
                <w:rFonts w:ascii="Comic Sans MS"/>
                <w:sz w:val="20"/>
                <w:szCs w:val="20"/>
              </w:rPr>
              <w:t>Children</w:t>
            </w:r>
            <w:r w:rsidRPr="008C4B69">
              <w:rPr>
                <w:rFonts w:ascii="Comic Sans MS"/>
                <w:spacing w:val="-41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in</w:t>
            </w:r>
            <w:r w:rsidRPr="008C4B69">
              <w:rPr>
                <w:rFonts w:ascii="Comic Sans MS"/>
                <w:spacing w:val="-40"/>
                <w:sz w:val="20"/>
                <w:szCs w:val="20"/>
              </w:rPr>
              <w:t xml:space="preserve"> </w:t>
            </w:r>
            <w:r w:rsidRPr="008C4B69">
              <w:rPr>
                <w:rFonts w:ascii="Comic Sans MS"/>
                <w:sz w:val="20"/>
                <w:szCs w:val="20"/>
              </w:rPr>
              <w:t>Need</w:t>
            </w:r>
          </w:p>
          <w:p w:rsidR="000349A2" w:rsidRPr="00530AC8" w:rsidRDefault="000349A2" w:rsidP="00530AC8">
            <w:pPr>
              <w:pStyle w:val="TableParagraph"/>
              <w:spacing w:line="230" w:lineRule="auto"/>
              <w:ind w:right="217"/>
              <w:rPr>
                <w:rFonts w:ascii="Comic Sans MS"/>
                <w:sz w:val="20"/>
                <w:szCs w:val="20"/>
              </w:rPr>
            </w:pPr>
            <w:r w:rsidRPr="00530AC8">
              <w:rPr>
                <w:rFonts w:ascii="Comic Sans MS"/>
                <w:sz w:val="20"/>
                <w:szCs w:val="20"/>
              </w:rPr>
              <w:t>Christmas Service</w:t>
            </w:r>
            <w:r>
              <w:rPr>
                <w:rFonts w:ascii="Comic Sans MS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537" w:type="dxa"/>
            <w:gridSpan w:val="4"/>
          </w:tcPr>
          <w:p w:rsidR="000349A2" w:rsidRPr="008C4B69" w:rsidRDefault="00825577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Fair trade</w:t>
            </w:r>
            <w:r w:rsidR="000349A2" w:rsidRPr="008C4B69">
              <w:rPr>
                <w:rFonts w:ascii="Comic Sans MS" w:hAnsi="Comic Sans MS"/>
                <w:sz w:val="20"/>
                <w:szCs w:val="20"/>
              </w:rPr>
              <w:t xml:space="preserve"> Fortnight</w:t>
            </w:r>
            <w:r w:rsidR="000349A2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Sport Relief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Mother’s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Easter Service</w:t>
            </w:r>
          </w:p>
          <w:p w:rsidR="000349A2" w:rsidRPr="008C4B69" w:rsidRDefault="000349A2" w:rsidP="00D61FE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49A2" w:rsidRPr="008C4B69" w:rsidTr="00367915">
              <w:trPr>
                <w:trHeight w:val="249"/>
              </w:trPr>
              <w:tc>
                <w:tcPr>
                  <w:tcW w:w="222" w:type="dxa"/>
                </w:tcPr>
                <w:p w:rsidR="000349A2" w:rsidRPr="008C4B69" w:rsidRDefault="000349A2" w:rsidP="00D61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St George’s Day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</w:p>
          <w:p w:rsidR="000349A2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>Father’s Day</w:t>
            </w:r>
          </w:p>
          <w:p w:rsidR="000349A2" w:rsidRPr="008C4B69" w:rsidRDefault="000349A2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0349A2">
              <w:rPr>
                <w:rFonts w:ascii="Comic Sans MS" w:hAnsi="Comic Sans MS"/>
                <w:sz w:val="20"/>
                <w:szCs w:val="20"/>
              </w:rPr>
              <w:t>Leaver’s Service</w:t>
            </w:r>
          </w:p>
        </w:tc>
      </w:tr>
      <w:tr w:rsidR="00566528" w:rsidRPr="008C4B69" w:rsidTr="00D77380">
        <w:tc>
          <w:tcPr>
            <w:tcW w:w="15877" w:type="dxa"/>
            <w:gridSpan w:val="12"/>
          </w:tcPr>
          <w:p w:rsidR="00566528" w:rsidRPr="00CF2A63" w:rsidRDefault="00D61FE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692902" w:rsidRPr="00D61FEE">
              <w:rPr>
                <w:rFonts w:ascii="Comic Sans MS" w:hAnsi="Comic Sans MS"/>
                <w:b/>
                <w:sz w:val="24"/>
                <w:szCs w:val="24"/>
              </w:rPr>
              <w:t>Prime areas</w:t>
            </w:r>
          </w:p>
        </w:tc>
      </w:tr>
      <w:tr w:rsidR="00F51691" w:rsidRPr="008C4B69" w:rsidTr="00A64FEE">
        <w:tc>
          <w:tcPr>
            <w:tcW w:w="1702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and Language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4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talk ab</w:t>
            </w:r>
            <w:r w:rsidR="00CD042E">
              <w:rPr>
                <w:rFonts w:ascii="Comic Sans MS" w:hAnsi="Comic Sans MS"/>
                <w:sz w:val="20"/>
                <w:szCs w:val="20"/>
              </w:rPr>
              <w:t>out themselves and their family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instructions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their</w:t>
            </w:r>
            <w:r w:rsidR="009C571C">
              <w:rPr>
                <w:rFonts w:ascii="Comic Sans MS" w:hAnsi="Comic Sans MS"/>
                <w:sz w:val="20"/>
                <w:szCs w:val="20"/>
              </w:rPr>
              <w:t xml:space="preserve"> experience </w:t>
            </w:r>
            <w:r>
              <w:rPr>
                <w:rFonts w:ascii="Comic Sans MS" w:hAnsi="Comic Sans MS"/>
                <w:sz w:val="20"/>
                <w:szCs w:val="20"/>
              </w:rPr>
              <w:t>of Minibeasts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Caterpillars and butterflies during the changes.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14CD" w:rsidRPr="008C4B69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F51691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information from visitors su</w:t>
            </w:r>
            <w:r w:rsidR="00CD042E">
              <w:rPr>
                <w:rFonts w:ascii="Comic Sans MS" w:hAnsi="Comic Sans MS"/>
                <w:sz w:val="20"/>
                <w:szCs w:val="20"/>
              </w:rPr>
              <w:t>ch as the dentist and the nurse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</w:t>
            </w:r>
            <w:r w:rsidR="00196110">
              <w:rPr>
                <w:rFonts w:ascii="Comic Sans MS" w:hAnsi="Comic Sans MS"/>
                <w:sz w:val="20"/>
                <w:szCs w:val="20"/>
              </w:rPr>
              <w:t>ssions about type</w:t>
            </w:r>
            <w:r w:rsidR="00CD042E">
              <w:rPr>
                <w:rFonts w:ascii="Comic Sans MS" w:hAnsi="Comic Sans MS"/>
                <w:sz w:val="20"/>
                <w:szCs w:val="20"/>
              </w:rPr>
              <w:t>s of healthy foods</w:t>
            </w:r>
          </w:p>
          <w:p w:rsid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042E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8E4135">
        <w:tc>
          <w:tcPr>
            <w:tcW w:w="1702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4962" w:type="dxa"/>
            <w:gridSpan w:val="4"/>
          </w:tcPr>
          <w:p w:rsidR="00F51691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play- </w:t>
            </w:r>
            <w:r w:rsidR="00CD042E">
              <w:rPr>
                <w:rFonts w:ascii="Comic Sans MS" w:hAnsi="Comic Sans MS"/>
                <w:sz w:val="20"/>
                <w:szCs w:val="20"/>
              </w:rPr>
              <w:t>Continuous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provision: crates, messy tray, mud kitchen, sensory garden, </w:t>
            </w:r>
            <w:r w:rsidR="00CD042E">
              <w:rPr>
                <w:rFonts w:ascii="Comic Sans MS" w:hAnsi="Comic Sans MS"/>
                <w:sz w:val="20"/>
                <w:szCs w:val="20"/>
              </w:rPr>
              <w:t>tyres, logs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Resources for independen</w:t>
            </w:r>
            <w:r w:rsidR="00CD042E">
              <w:rPr>
                <w:rFonts w:ascii="Comic Sans MS" w:hAnsi="Comic Sans MS"/>
                <w:sz w:val="20"/>
                <w:szCs w:val="20"/>
              </w:rPr>
              <w:t>t selection</w:t>
            </w:r>
          </w:p>
          <w:p w:rsidR="009C571C" w:rsidRDefault="009C571C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play-</w:t>
            </w:r>
            <w:r>
              <w:t xml:space="preserve"> </w:t>
            </w:r>
            <w:r w:rsidR="00CD042E" w:rsidRPr="009C571C">
              <w:rPr>
                <w:rFonts w:ascii="Comic Sans MS" w:hAnsi="Comic Sans MS"/>
                <w:sz w:val="20"/>
                <w:szCs w:val="20"/>
              </w:rPr>
              <w:t>Continuous</w:t>
            </w:r>
            <w:r w:rsidRPr="009C571C">
              <w:rPr>
                <w:rFonts w:ascii="Comic Sans MS" w:hAnsi="Comic Sans MS"/>
                <w:sz w:val="20"/>
                <w:szCs w:val="20"/>
              </w:rPr>
              <w:t xml:space="preserve"> provision: crates, messy tray, mud kitch</w:t>
            </w:r>
            <w:r w:rsidR="00CD042E">
              <w:rPr>
                <w:rFonts w:ascii="Comic Sans MS" w:hAnsi="Comic Sans MS"/>
                <w:sz w:val="20"/>
                <w:szCs w:val="20"/>
              </w:rPr>
              <w:t>en, sensory garden, tyres, logs</w:t>
            </w:r>
          </w:p>
          <w:p w:rsidR="009C571C" w:rsidRPr="009C571C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>Reso</w:t>
            </w:r>
            <w:r w:rsidR="00CD042E">
              <w:rPr>
                <w:rFonts w:ascii="Comic Sans MS" w:hAnsi="Comic Sans MS"/>
                <w:sz w:val="20"/>
                <w:szCs w:val="20"/>
              </w:rPr>
              <w:t>urces for independent selection</w:t>
            </w:r>
          </w:p>
          <w:p w:rsidR="00F51691" w:rsidRDefault="009C571C" w:rsidP="009C571C">
            <w:pPr>
              <w:rPr>
                <w:rFonts w:ascii="Comic Sans MS" w:hAnsi="Comic Sans MS"/>
                <w:sz w:val="20"/>
                <w:szCs w:val="20"/>
              </w:rPr>
            </w:pPr>
            <w:r w:rsidRPr="009C571C"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="00CD042E">
              <w:rPr>
                <w:rFonts w:ascii="Comic Sans MS" w:hAnsi="Comic Sans MS"/>
                <w:sz w:val="20"/>
                <w:szCs w:val="20"/>
              </w:rPr>
              <w:t>led activity planned every week</w:t>
            </w:r>
          </w:p>
          <w:p w:rsidR="009011BD" w:rsidRDefault="009011BD" w:rsidP="009C57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11BD" w:rsidRDefault="009011BD" w:rsidP="009C57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11BD" w:rsidRPr="008C4B69" w:rsidRDefault="009011BD" w:rsidP="009C57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692902">
        <w:tc>
          <w:tcPr>
            <w:tcW w:w="1702" w:type="dxa"/>
            <w:vMerge/>
          </w:tcPr>
          <w:p w:rsidR="00105E8E" w:rsidRDefault="00105E8E" w:rsidP="00105E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Dance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Gymnastics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rolls</w:t>
            </w:r>
            <w:r w:rsidR="009C571C">
              <w:rPr>
                <w:rFonts w:ascii="Comic Sans MS" w:hAnsi="Comic Sans MS"/>
                <w:sz w:val="20"/>
                <w:szCs w:val="20"/>
              </w:rPr>
              <w:t>/b</w:t>
            </w:r>
            <w:r>
              <w:rPr>
                <w:rFonts w:ascii="Comic Sans MS" w:hAnsi="Comic Sans MS"/>
                <w:sz w:val="20"/>
                <w:szCs w:val="20"/>
              </w:rPr>
              <w:t>alancing</w:t>
            </w:r>
            <w:r w:rsidR="009C571C">
              <w:rPr>
                <w:rFonts w:ascii="Comic Sans MS" w:hAnsi="Comic Sans MS"/>
                <w:sz w:val="20"/>
                <w:szCs w:val="20"/>
              </w:rPr>
              <w:t>/ u</w:t>
            </w:r>
            <w:r>
              <w:rPr>
                <w:rFonts w:ascii="Comic Sans MS" w:hAnsi="Comic Sans MS"/>
                <w:sz w:val="20"/>
                <w:szCs w:val="20"/>
              </w:rPr>
              <w:t>se of equipment</w:t>
            </w:r>
          </w:p>
        </w:tc>
        <w:tc>
          <w:tcPr>
            <w:tcW w:w="4676" w:type="dxa"/>
            <w:gridSpan w:val="3"/>
          </w:tcPr>
          <w:p w:rsidR="00105E8E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P.E: Games</w:t>
            </w:r>
          </w:p>
          <w:p w:rsidR="00105E8E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  <w:p w:rsidR="009011BD" w:rsidRDefault="009011BD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5E8E" w:rsidRPr="008C4B69" w:rsidRDefault="00105E8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1691" w:rsidRPr="008C4B69" w:rsidTr="009011BD">
        <w:trPr>
          <w:trHeight w:val="1544"/>
        </w:trPr>
        <w:tc>
          <w:tcPr>
            <w:tcW w:w="1702" w:type="dxa"/>
            <w:vMerge w:val="restart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Personal, Social and Emotional Development</w:t>
            </w:r>
          </w:p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Classroom rules</w:t>
            </w:r>
          </w:p>
          <w:p w:rsidR="008414CD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 activities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Baby/ Grandparent visit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similarities and differences Between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each other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7" w:type="dxa"/>
            <w:gridSpan w:val="4"/>
          </w:tcPr>
          <w:p w:rsidR="00F51691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after the Caterpillars/ butterflies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Speak in front of a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familiar group</w:t>
            </w:r>
          </w:p>
          <w:p w:rsidR="008414CD" w:rsidRDefault="008414CD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Circle time </w:t>
            </w:r>
            <w:r w:rsidR="00CD042E">
              <w:rPr>
                <w:rFonts w:ascii="Comic Sans MS" w:hAnsi="Comic Sans MS"/>
                <w:sz w:val="20"/>
                <w:szCs w:val="20"/>
              </w:rPr>
              <w:t>activities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6" w:type="dxa"/>
            <w:gridSpan w:val="3"/>
          </w:tcPr>
          <w:p w:rsidR="00196110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Chef visit</w:t>
            </w:r>
          </w:p>
          <w:p w:rsidR="00196110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CD042E">
              <w:rPr>
                <w:rFonts w:ascii="Comic Sans MS" w:hAnsi="Comic Sans MS"/>
                <w:sz w:val="20"/>
                <w:szCs w:val="20"/>
              </w:rPr>
              <w:t>earning about healthy lifestyles</w:t>
            </w:r>
          </w:p>
          <w:p w:rsidR="00F51691" w:rsidRDefault="0019611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hygiene including a visit from the school nurse</w:t>
            </w:r>
          </w:p>
          <w:p w:rsidR="00F51691" w:rsidRPr="008C4B69" w:rsidRDefault="00F51691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692902">
        <w:tc>
          <w:tcPr>
            <w:tcW w:w="1702" w:type="dxa"/>
            <w:vMerge/>
          </w:tcPr>
          <w:p w:rsidR="00105E8E" w:rsidRDefault="00105E8E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R.E: I am special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Celebrating Harvest/Christmas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105E8E" w:rsidRPr="00196110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Diwali- Festival of light</w:t>
            </w:r>
          </w:p>
        </w:tc>
        <w:tc>
          <w:tcPr>
            <w:tcW w:w="4537" w:type="dxa"/>
            <w:gridSpan w:val="4"/>
          </w:tcPr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R.E: Special places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 xml:space="preserve">The Bible/The Church 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Celebrating Easter</w:t>
            </w:r>
          </w:p>
          <w:p w:rsidR="00105E8E" w:rsidRPr="008C4B69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Visiting our local churches</w:t>
            </w:r>
          </w:p>
        </w:tc>
        <w:tc>
          <w:tcPr>
            <w:tcW w:w="4676" w:type="dxa"/>
            <w:gridSpan w:val="3"/>
          </w:tcPr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8C4B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011BD">
              <w:rPr>
                <w:rFonts w:ascii="Comic Sans MS" w:hAnsi="Comic Sans MS"/>
                <w:sz w:val="20"/>
                <w:szCs w:val="20"/>
              </w:rPr>
              <w:t>R.E: Special times</w:t>
            </w:r>
          </w:p>
          <w:p w:rsidR="009011BD" w:rsidRPr="009011BD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Christianity God/Jesus</w:t>
            </w:r>
          </w:p>
          <w:p w:rsidR="00105E8E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  <w:r w:rsidRPr="009011BD">
              <w:rPr>
                <w:rFonts w:ascii="Comic Sans MS" w:hAnsi="Comic Sans MS"/>
                <w:sz w:val="20"/>
                <w:szCs w:val="20"/>
              </w:rPr>
              <w:t>Learn about Baptism- take part in a service at the church baptism/wedding</w:t>
            </w:r>
          </w:p>
          <w:p w:rsidR="009011BD" w:rsidRPr="008C4B69" w:rsidRDefault="009011BD" w:rsidP="009011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5E8E" w:rsidRPr="008C4B69" w:rsidTr="00BB2C65">
        <w:tc>
          <w:tcPr>
            <w:tcW w:w="15877" w:type="dxa"/>
            <w:gridSpan w:val="12"/>
          </w:tcPr>
          <w:p w:rsidR="00105E8E" w:rsidRPr="00CF2A63" w:rsidRDefault="00105E8E" w:rsidP="00D61FE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D61FEE">
              <w:rPr>
                <w:rFonts w:ascii="Comic Sans MS" w:hAnsi="Comic Sans MS"/>
                <w:b/>
                <w:sz w:val="24"/>
                <w:szCs w:val="24"/>
              </w:rPr>
              <w:t>Specific areas</w:t>
            </w:r>
          </w:p>
        </w:tc>
      </w:tr>
      <w:tr w:rsidR="00F51691" w:rsidRPr="008C4B69" w:rsidTr="009011BD">
        <w:trPr>
          <w:trHeight w:val="1938"/>
        </w:trPr>
        <w:tc>
          <w:tcPr>
            <w:tcW w:w="1702" w:type="dxa"/>
          </w:tcPr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CD042E" w:rsidRDefault="00F51691" w:rsidP="00E43B3B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 xml:space="preserve">Handwriting – </w:t>
            </w:r>
          </w:p>
          <w:p w:rsidR="00F51691" w:rsidRPr="00CD042E" w:rsidRDefault="00CD042E" w:rsidP="00CD042E">
            <w:pPr>
              <w:rPr>
                <w:rFonts w:ascii="Comic Sans MS" w:hAnsi="Comic Sans MS"/>
                <w:sz w:val="16"/>
                <w:szCs w:val="16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Modelled through RWI</w:t>
            </w:r>
          </w:p>
          <w:p w:rsidR="00CD042E" w:rsidRPr="008C4B69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16"/>
                <w:szCs w:val="16"/>
              </w:rPr>
              <w:t>Discrete session x 1 per week</w:t>
            </w:r>
          </w:p>
        </w:tc>
        <w:tc>
          <w:tcPr>
            <w:tcW w:w="4962" w:type="dxa"/>
            <w:gridSpan w:val="4"/>
          </w:tcPr>
          <w:p w:rsidR="00B30FA0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Letters and Sounds/ </w:t>
            </w:r>
            <w:r w:rsidR="00B30FA0" w:rsidRPr="00CD042E">
              <w:rPr>
                <w:rFonts w:ascii="Comic Sans MS" w:hAnsi="Comic Sans MS"/>
                <w:b/>
                <w:sz w:val="20"/>
                <w:szCs w:val="20"/>
                <w:u w:val="single"/>
              </w:rPr>
              <w:t>RWI – Set 1 sounds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writing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formation</w:t>
            </w:r>
          </w:p>
          <w:p w:rsidR="00B30FA0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</w:t>
            </w:r>
          </w:p>
        </w:tc>
        <w:tc>
          <w:tcPr>
            <w:tcW w:w="4537" w:type="dxa"/>
            <w:gridSpan w:val="4"/>
          </w:tcPr>
          <w:p w:rsidR="00392A3A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Winter/Spring poems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sentences</w:t>
            </w:r>
          </w:p>
          <w:p w:rsidR="00B30FA0" w:rsidRPr="008C4B69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</w:t>
            </w:r>
            <w:r w:rsidR="00CD042E">
              <w:rPr>
                <w:rFonts w:ascii="Comic Sans MS" w:hAnsi="Comic Sans MS"/>
                <w:sz w:val="20"/>
                <w:szCs w:val="20"/>
              </w:rPr>
              <w:t xml:space="preserve"> instructions</w:t>
            </w:r>
          </w:p>
        </w:tc>
        <w:tc>
          <w:tcPr>
            <w:tcW w:w="4676" w:type="dxa"/>
            <w:gridSpan w:val="3"/>
          </w:tcPr>
          <w:p w:rsidR="00CD042E" w:rsidRPr="00CD042E" w:rsidRDefault="00392A3A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92A3A">
              <w:rPr>
                <w:rFonts w:ascii="Comic Sans MS" w:hAnsi="Comic Sans MS"/>
                <w:b/>
                <w:sz w:val="20"/>
                <w:szCs w:val="20"/>
                <w:u w:val="single"/>
              </w:rPr>
              <w:t>Letters and Sounds/ RWI</w:t>
            </w:r>
          </w:p>
          <w:p w:rsidR="00B30FA0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fiction books</w:t>
            </w:r>
          </w:p>
          <w:p w:rsidR="00F51691" w:rsidRDefault="00B30FA0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information books</w:t>
            </w:r>
          </w:p>
          <w:p w:rsidR="00B30FA0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menus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recounts</w:t>
            </w:r>
          </w:p>
        </w:tc>
      </w:tr>
      <w:tr w:rsidR="00F51691" w:rsidRPr="008C4B69" w:rsidTr="009011BD">
        <w:trPr>
          <w:trHeight w:val="1567"/>
        </w:trPr>
        <w:tc>
          <w:tcPr>
            <w:tcW w:w="1702" w:type="dxa"/>
          </w:tcPr>
          <w:p w:rsidR="00F51691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1691" w:rsidRPr="008C4B69" w:rsidRDefault="00F51691" w:rsidP="00E43B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C4B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Abacus Scheme </w:t>
            </w:r>
          </w:p>
          <w:p w:rsidR="00F51691" w:rsidRPr="008C4B69" w:rsidRDefault="00F51691" w:rsidP="00E43B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F51691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number recognition</w:t>
            </w:r>
          </w:p>
          <w:p w:rsid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Height and length</w:t>
            </w:r>
          </w:p>
          <w:p w:rsidR="00CD042E" w:rsidRPr="00CD042E" w:rsidRDefault="00CD042E" w:rsidP="00CD04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 pictures</w:t>
            </w:r>
          </w:p>
        </w:tc>
        <w:tc>
          <w:tcPr>
            <w:tcW w:w="4537" w:type="dxa"/>
            <w:gridSpan w:val="4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</w:t>
            </w:r>
            <w:r w:rsidRPr="00CD042E">
              <w:rPr>
                <w:rFonts w:ascii="Comic Sans MS" w:hAnsi="Comic Sans MS"/>
                <w:sz w:val="20"/>
                <w:szCs w:val="20"/>
              </w:rPr>
              <w:t xml:space="preserve"> groups of objects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Counting and matching numerals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Capacity and pattern</w:t>
            </w:r>
          </w:p>
          <w:p w:rsidR="00CD042E" w:rsidRPr="008C4B69" w:rsidRDefault="00CD042E" w:rsidP="00D61FE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gridSpan w:val="3"/>
          </w:tcPr>
          <w:p w:rsidR="00F51691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and subtract </w:t>
            </w:r>
            <w:r w:rsidRPr="00CD042E">
              <w:rPr>
                <w:rFonts w:ascii="Comic Sans MS" w:hAnsi="Comic Sans MS"/>
                <w:sz w:val="20"/>
                <w:szCs w:val="20"/>
              </w:rPr>
              <w:t>by counting on and back</w:t>
            </w:r>
          </w:p>
          <w:p w:rsidR="00F51691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  <w:r w:rsidRPr="00CD042E">
              <w:rPr>
                <w:rFonts w:ascii="Comic Sans MS" w:hAnsi="Comic Sans MS"/>
                <w:sz w:val="20"/>
                <w:szCs w:val="20"/>
              </w:rPr>
              <w:t>Weight and money</w:t>
            </w:r>
          </w:p>
          <w:p w:rsidR="00CD042E" w:rsidRPr="00CD042E" w:rsidRDefault="00CD042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7915" w:rsidRPr="008C4B69" w:rsidTr="009011BD">
        <w:trPr>
          <w:trHeight w:val="2016"/>
        </w:trPr>
        <w:tc>
          <w:tcPr>
            <w:tcW w:w="1702" w:type="dxa"/>
          </w:tcPr>
          <w:p w:rsidR="00367915" w:rsidRPr="008C4B69" w:rsidRDefault="00105E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the World</w:t>
            </w:r>
          </w:p>
        </w:tc>
        <w:tc>
          <w:tcPr>
            <w:tcW w:w="2123" w:type="dxa"/>
          </w:tcPr>
          <w:p w:rsidR="00367915" w:rsidRDefault="00053BB4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53BB4">
              <w:rPr>
                <w:rFonts w:ascii="Comic Sans MS" w:eastAsia="Comic Sans MS" w:hAnsi="Comic Sans MS" w:cs="Comic Sans MS"/>
                <w:sz w:val="20"/>
                <w:szCs w:val="20"/>
              </w:rPr>
              <w:t>Find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out how they have changed since they were babies</w:t>
            </w:r>
          </w:p>
          <w:p w:rsidR="00053BB4" w:rsidRPr="00053BB4" w:rsidRDefault="00053BB4" w:rsidP="00D61FE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out who is in  their family</w:t>
            </w:r>
          </w:p>
        </w:tc>
        <w:tc>
          <w:tcPr>
            <w:tcW w:w="2839" w:type="dxa"/>
            <w:gridSpan w:val="3"/>
          </w:tcPr>
          <w:p w:rsidR="005074B7" w:rsidRPr="00053BB4" w:rsidRDefault="00053BB4" w:rsidP="00D61FEE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Look at the Hindu festival Diwali</w:t>
            </w:r>
          </w:p>
        </w:tc>
        <w:tc>
          <w:tcPr>
            <w:tcW w:w="2233" w:type="dxa"/>
          </w:tcPr>
          <w:p w:rsidR="00E74F1E" w:rsidRPr="00053BB4" w:rsidRDefault="000424D3" w:rsidP="00042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what happens to ice/ snow in different situations</w:t>
            </w:r>
          </w:p>
        </w:tc>
        <w:tc>
          <w:tcPr>
            <w:tcW w:w="2304" w:type="dxa"/>
            <w:gridSpan w:val="3"/>
          </w:tcPr>
          <w:p w:rsidR="000424D3" w:rsidRPr="000424D3" w:rsidRDefault="000424D3" w:rsidP="000424D3">
            <w:pPr>
              <w:rPr>
                <w:rFonts w:ascii="Comic Sans MS" w:hAnsi="Comic Sans MS"/>
                <w:sz w:val="20"/>
                <w:szCs w:val="20"/>
              </w:rPr>
            </w:pPr>
            <w:r w:rsidRPr="000424D3">
              <w:rPr>
                <w:rFonts w:ascii="Comic Sans MS" w:hAnsi="Comic Sans MS"/>
                <w:sz w:val="20"/>
                <w:szCs w:val="20"/>
              </w:rPr>
              <w:t>Identify features of minibeasts</w:t>
            </w:r>
          </w:p>
          <w:p w:rsidR="00E74F1E" w:rsidRPr="00053BB4" w:rsidRDefault="000424D3" w:rsidP="000424D3">
            <w:pPr>
              <w:rPr>
                <w:rFonts w:ascii="Comic Sans MS" w:hAnsi="Comic Sans MS"/>
                <w:sz w:val="20"/>
                <w:szCs w:val="20"/>
              </w:rPr>
            </w:pPr>
            <w:r w:rsidRPr="000424D3">
              <w:rPr>
                <w:rFonts w:ascii="Comic Sans MS" w:hAnsi="Comic Sans MS"/>
                <w:sz w:val="20"/>
                <w:szCs w:val="20"/>
              </w:rPr>
              <w:t>Learn about how to look after living creatures</w:t>
            </w: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4F1E" w:rsidRPr="00053BB4" w:rsidRDefault="00E74F1E" w:rsidP="00D61F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F1E" w:rsidRDefault="00053BB4" w:rsidP="00D61F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 bean seeds and find out how vegetables grow</w:t>
            </w:r>
          </w:p>
          <w:p w:rsidR="00053BB4" w:rsidRPr="00053BB4" w:rsidRDefault="00053BB4" w:rsidP="009011BD">
            <w:pPr>
              <w:tabs>
                <w:tab w:val="center" w:pos="81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Africa to</w:t>
            </w:r>
            <w:r w:rsidR="000424D3">
              <w:rPr>
                <w:rFonts w:ascii="Comic Sans MS" w:hAnsi="Comic Sans MS"/>
                <w:sz w:val="20"/>
                <w:szCs w:val="20"/>
              </w:rPr>
              <w:t xml:space="preserve"> their local environment</w:t>
            </w:r>
          </w:p>
        </w:tc>
        <w:tc>
          <w:tcPr>
            <w:tcW w:w="2833" w:type="dxa"/>
            <w:gridSpan w:val="2"/>
          </w:tcPr>
          <w:p w:rsidR="00367915" w:rsidRDefault="000424D3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Identify types of transport</w:t>
            </w:r>
          </w:p>
          <w:p w:rsidR="000424D3" w:rsidRPr="000424D3" w:rsidRDefault="000424D3" w:rsidP="00D61FEE">
            <w:pP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053BB4" w:rsidRPr="008C4B69" w:rsidTr="00D61FEE">
        <w:tc>
          <w:tcPr>
            <w:tcW w:w="1702" w:type="dxa"/>
          </w:tcPr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ICT </w:t>
            </w:r>
          </w:p>
          <w:p w:rsidR="00053BB4" w:rsidRDefault="00053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5" w:type="dxa"/>
            <w:gridSpan w:val="11"/>
          </w:tcPr>
          <w:p w:rsidR="00053BB4" w:rsidRPr="008C4B69" w:rsidRDefault="00053BB4" w:rsidP="00021EC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>Variety of ICT opportunities through resources, I pads and ICT games linked to the curriculum</w:t>
            </w:r>
          </w:p>
        </w:tc>
      </w:tr>
      <w:tr w:rsidR="006C0F1C" w:rsidRPr="008C4B69" w:rsidTr="00D61FEE">
        <w:tc>
          <w:tcPr>
            <w:tcW w:w="1702" w:type="dxa"/>
          </w:tcPr>
          <w:p w:rsidR="006C0F1C" w:rsidRPr="008C4B69" w:rsidRDefault="006929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</w:tc>
        <w:tc>
          <w:tcPr>
            <w:tcW w:w="14175" w:type="dxa"/>
            <w:gridSpan w:val="11"/>
          </w:tcPr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Children will have the opportunity to explore materials, tools and techniques, experimenting with colour, design and texture linked to the curriculum.</w:t>
            </w:r>
          </w:p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>
              <w:rPr>
                <w:rFonts w:ascii="Comic Sans MS"/>
                <w:sz w:val="20"/>
                <w:szCs w:val="20"/>
              </w:rPr>
              <w:t xml:space="preserve">Family tree, portraits, Diva lamps, Make icicles, Bug </w:t>
            </w:r>
            <w:r w:rsidR="00825577">
              <w:rPr>
                <w:rFonts w:ascii="Comic Sans MS"/>
                <w:sz w:val="20"/>
                <w:szCs w:val="20"/>
              </w:rPr>
              <w:t>boxes, Observational</w:t>
            </w:r>
            <w:r>
              <w:rPr>
                <w:rFonts w:ascii="Comic Sans MS"/>
                <w:sz w:val="20"/>
                <w:szCs w:val="20"/>
              </w:rPr>
              <w:t xml:space="preserve"> drawing of fruits and transport models.</w:t>
            </w:r>
          </w:p>
          <w:p w:rsidR="00900403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Children will experience a range of Nursery rhymes, action songs and other pieces of music linked to the curriculum</w:t>
            </w:r>
          </w:p>
          <w:p w:rsidR="00021ECC" w:rsidRPr="00900403" w:rsidRDefault="00900403" w:rsidP="00900403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900403">
              <w:rPr>
                <w:rFonts w:ascii="Comic Sans MS"/>
                <w:sz w:val="20"/>
                <w:szCs w:val="20"/>
              </w:rPr>
              <w:t>The role play area will be changed depending on the topic being covered</w:t>
            </w:r>
          </w:p>
        </w:tc>
      </w:tr>
      <w:tr w:rsidR="00D2693C" w:rsidRPr="008C4B69" w:rsidTr="00600623">
        <w:tc>
          <w:tcPr>
            <w:tcW w:w="1702" w:type="dxa"/>
          </w:tcPr>
          <w:p w:rsidR="00D2693C" w:rsidRDefault="00D2693C">
            <w:pPr>
              <w:rPr>
                <w:rFonts w:ascii="Comic Sans MS" w:hAnsi="Comic Sans MS"/>
                <w:sz w:val="20"/>
                <w:szCs w:val="20"/>
              </w:rPr>
            </w:pPr>
            <w:r w:rsidRPr="00D2693C">
              <w:rPr>
                <w:rFonts w:ascii="Comic Sans MS" w:hAnsi="Comic Sans MS"/>
                <w:sz w:val="20"/>
                <w:szCs w:val="20"/>
              </w:rPr>
              <w:t>Events involving parents</w:t>
            </w:r>
          </w:p>
          <w:p w:rsidR="00D2693C" w:rsidRDefault="00D269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  <w:gridSpan w:val="3"/>
          </w:tcPr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Harvest service</w:t>
            </w:r>
          </w:p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Christmas service</w:t>
            </w:r>
          </w:p>
        </w:tc>
        <w:tc>
          <w:tcPr>
            <w:tcW w:w="4725" w:type="dxa"/>
            <w:gridSpan w:val="4"/>
          </w:tcPr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Parents evening/ parent mail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Easter service</w:t>
            </w:r>
          </w:p>
        </w:tc>
        <w:tc>
          <w:tcPr>
            <w:tcW w:w="4725" w:type="dxa"/>
            <w:gridSpan w:val="4"/>
          </w:tcPr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Parent mail</w:t>
            </w:r>
          </w:p>
          <w:p w:rsidR="00D2693C" w:rsidRPr="00D2693C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Stay and Play workshops</w:t>
            </w:r>
          </w:p>
          <w:p w:rsidR="00D2693C" w:rsidRPr="00900403" w:rsidRDefault="00D2693C" w:rsidP="00D2693C">
            <w:pPr>
              <w:pStyle w:val="TableParagraph"/>
              <w:spacing w:line="218" w:lineRule="exact"/>
              <w:rPr>
                <w:rFonts w:ascii="Comic Sans MS"/>
                <w:sz w:val="20"/>
                <w:szCs w:val="20"/>
              </w:rPr>
            </w:pPr>
            <w:r w:rsidRPr="00D2693C">
              <w:rPr>
                <w:rFonts w:ascii="Comic Sans MS"/>
                <w:sz w:val="20"/>
                <w:szCs w:val="20"/>
              </w:rPr>
              <w:t>Open day</w:t>
            </w:r>
          </w:p>
        </w:tc>
      </w:tr>
    </w:tbl>
    <w:p w:rsidR="004A566E" w:rsidRPr="008C4B69" w:rsidRDefault="004A566E">
      <w:pPr>
        <w:rPr>
          <w:sz w:val="20"/>
          <w:szCs w:val="20"/>
        </w:rPr>
      </w:pPr>
    </w:p>
    <w:sectPr w:rsidR="004A566E" w:rsidRPr="008C4B69" w:rsidSect="00CF2A63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19"/>
    <w:multiLevelType w:val="hybridMultilevel"/>
    <w:tmpl w:val="1726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7044"/>
    <w:multiLevelType w:val="hybridMultilevel"/>
    <w:tmpl w:val="40020E84"/>
    <w:lvl w:ilvl="0" w:tplc="2B027A58">
      <w:start w:val="1"/>
      <w:numFmt w:val="bullet"/>
      <w:lvlText w:val=""/>
      <w:lvlJc w:val="left"/>
      <w:pPr>
        <w:ind w:left="331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F35213D6">
      <w:start w:val="1"/>
      <w:numFmt w:val="bullet"/>
      <w:lvlText w:val="•"/>
      <w:lvlJc w:val="left"/>
      <w:pPr>
        <w:ind w:left="1643" w:hanging="144"/>
      </w:pPr>
      <w:rPr>
        <w:rFonts w:hint="default"/>
      </w:rPr>
    </w:lvl>
    <w:lvl w:ilvl="2" w:tplc="6CDCAE4E">
      <w:start w:val="1"/>
      <w:numFmt w:val="bullet"/>
      <w:lvlText w:val="•"/>
      <w:lvlJc w:val="left"/>
      <w:pPr>
        <w:ind w:left="2947" w:hanging="144"/>
      </w:pPr>
      <w:rPr>
        <w:rFonts w:hint="default"/>
      </w:rPr>
    </w:lvl>
    <w:lvl w:ilvl="3" w:tplc="992C9B4C">
      <w:start w:val="1"/>
      <w:numFmt w:val="bullet"/>
      <w:lvlText w:val="•"/>
      <w:lvlJc w:val="left"/>
      <w:pPr>
        <w:ind w:left="4251" w:hanging="144"/>
      </w:pPr>
      <w:rPr>
        <w:rFonts w:hint="default"/>
      </w:rPr>
    </w:lvl>
    <w:lvl w:ilvl="4" w:tplc="50D2ED26">
      <w:start w:val="1"/>
      <w:numFmt w:val="bullet"/>
      <w:lvlText w:val="•"/>
      <w:lvlJc w:val="left"/>
      <w:pPr>
        <w:ind w:left="5554" w:hanging="144"/>
      </w:pPr>
      <w:rPr>
        <w:rFonts w:hint="default"/>
      </w:rPr>
    </w:lvl>
    <w:lvl w:ilvl="5" w:tplc="49965D8E">
      <w:start w:val="1"/>
      <w:numFmt w:val="bullet"/>
      <w:lvlText w:val="•"/>
      <w:lvlJc w:val="left"/>
      <w:pPr>
        <w:ind w:left="6858" w:hanging="144"/>
      </w:pPr>
      <w:rPr>
        <w:rFonts w:hint="default"/>
      </w:rPr>
    </w:lvl>
    <w:lvl w:ilvl="6" w:tplc="6F5444A2">
      <w:start w:val="1"/>
      <w:numFmt w:val="bullet"/>
      <w:lvlText w:val="•"/>
      <w:lvlJc w:val="left"/>
      <w:pPr>
        <w:ind w:left="8161" w:hanging="144"/>
      </w:pPr>
      <w:rPr>
        <w:rFonts w:hint="default"/>
      </w:rPr>
    </w:lvl>
    <w:lvl w:ilvl="7" w:tplc="7FC6576A">
      <w:start w:val="1"/>
      <w:numFmt w:val="bullet"/>
      <w:lvlText w:val="•"/>
      <w:lvlJc w:val="left"/>
      <w:pPr>
        <w:ind w:left="9465" w:hanging="144"/>
      </w:pPr>
      <w:rPr>
        <w:rFonts w:hint="default"/>
      </w:rPr>
    </w:lvl>
    <w:lvl w:ilvl="8" w:tplc="F258B62C">
      <w:start w:val="1"/>
      <w:numFmt w:val="bullet"/>
      <w:lvlText w:val="•"/>
      <w:lvlJc w:val="left"/>
      <w:pPr>
        <w:ind w:left="10769" w:hanging="144"/>
      </w:pPr>
      <w:rPr>
        <w:rFonts w:hint="default"/>
      </w:rPr>
    </w:lvl>
  </w:abstractNum>
  <w:abstractNum w:abstractNumId="2">
    <w:nsid w:val="0B0F6202"/>
    <w:multiLevelType w:val="hybridMultilevel"/>
    <w:tmpl w:val="4B0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03459"/>
    <w:multiLevelType w:val="hybridMultilevel"/>
    <w:tmpl w:val="FC2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E11C0"/>
    <w:multiLevelType w:val="hybridMultilevel"/>
    <w:tmpl w:val="459E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3F0B"/>
    <w:multiLevelType w:val="hybridMultilevel"/>
    <w:tmpl w:val="7EC4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55D"/>
    <w:multiLevelType w:val="hybridMultilevel"/>
    <w:tmpl w:val="3A8A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C5BA6"/>
    <w:multiLevelType w:val="hybridMultilevel"/>
    <w:tmpl w:val="5D66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C"/>
    <w:rsid w:val="00021ECC"/>
    <w:rsid w:val="000349A2"/>
    <w:rsid w:val="000424D3"/>
    <w:rsid w:val="00053BB4"/>
    <w:rsid w:val="00105E8E"/>
    <w:rsid w:val="00107ECC"/>
    <w:rsid w:val="00161B9A"/>
    <w:rsid w:val="00183696"/>
    <w:rsid w:val="00193A7A"/>
    <w:rsid w:val="00196110"/>
    <w:rsid w:val="001D4758"/>
    <w:rsid w:val="00204765"/>
    <w:rsid w:val="00255A24"/>
    <w:rsid w:val="002744AB"/>
    <w:rsid w:val="002F6265"/>
    <w:rsid w:val="003623C6"/>
    <w:rsid w:val="00367915"/>
    <w:rsid w:val="00392A3A"/>
    <w:rsid w:val="003A0EBF"/>
    <w:rsid w:val="003A6E49"/>
    <w:rsid w:val="00466622"/>
    <w:rsid w:val="00467B35"/>
    <w:rsid w:val="004A566E"/>
    <w:rsid w:val="004B4361"/>
    <w:rsid w:val="004D2B30"/>
    <w:rsid w:val="004E12FE"/>
    <w:rsid w:val="005074B7"/>
    <w:rsid w:val="00530AC8"/>
    <w:rsid w:val="0054319B"/>
    <w:rsid w:val="00566528"/>
    <w:rsid w:val="00576094"/>
    <w:rsid w:val="005945E6"/>
    <w:rsid w:val="005A6155"/>
    <w:rsid w:val="005A6CE4"/>
    <w:rsid w:val="00652B37"/>
    <w:rsid w:val="00692902"/>
    <w:rsid w:val="006A2088"/>
    <w:rsid w:val="006C0F1C"/>
    <w:rsid w:val="007077C9"/>
    <w:rsid w:val="007E6F9B"/>
    <w:rsid w:val="008178E1"/>
    <w:rsid w:val="00825577"/>
    <w:rsid w:val="008414CD"/>
    <w:rsid w:val="00865270"/>
    <w:rsid w:val="00874C68"/>
    <w:rsid w:val="008C4B69"/>
    <w:rsid w:val="008C7241"/>
    <w:rsid w:val="00900403"/>
    <w:rsid w:val="009011BD"/>
    <w:rsid w:val="00924AC4"/>
    <w:rsid w:val="009C571C"/>
    <w:rsid w:val="00A8732D"/>
    <w:rsid w:val="00AE0308"/>
    <w:rsid w:val="00B22B61"/>
    <w:rsid w:val="00B30FA0"/>
    <w:rsid w:val="00B814D4"/>
    <w:rsid w:val="00BA5811"/>
    <w:rsid w:val="00CB0485"/>
    <w:rsid w:val="00CD042E"/>
    <w:rsid w:val="00CD69CA"/>
    <w:rsid w:val="00CF2A63"/>
    <w:rsid w:val="00D23612"/>
    <w:rsid w:val="00D2693C"/>
    <w:rsid w:val="00D2798D"/>
    <w:rsid w:val="00D36B9B"/>
    <w:rsid w:val="00D61FEE"/>
    <w:rsid w:val="00D77380"/>
    <w:rsid w:val="00D837C8"/>
    <w:rsid w:val="00E24294"/>
    <w:rsid w:val="00E43B3B"/>
    <w:rsid w:val="00E635C9"/>
    <w:rsid w:val="00E74F1E"/>
    <w:rsid w:val="00F25C49"/>
    <w:rsid w:val="00F308F7"/>
    <w:rsid w:val="00F42AF3"/>
    <w:rsid w:val="00F51691"/>
    <w:rsid w:val="00FA2F84"/>
    <w:rsid w:val="00FA4EBC"/>
    <w:rsid w:val="00FB7899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077C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255A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67915"/>
  </w:style>
  <w:style w:type="character" w:customStyle="1" w:styleId="BodytextcellCharacter">
    <w:name w:val="Body text cell Character"/>
    <w:rsid w:val="00CD69CA"/>
    <w:rPr>
      <w:rFonts w:ascii="Arial" w:hAnsi="Arial" w:cs="Arial" w:hint="default"/>
      <w:sz w:val="20"/>
    </w:rPr>
  </w:style>
  <w:style w:type="character" w:customStyle="1" w:styleId="BodytextcellCharChar">
    <w:name w:val="Body text cell Char Char"/>
    <w:basedOn w:val="DefaultParagraphFont"/>
    <w:link w:val="Bodytextcell"/>
    <w:locked/>
    <w:rsid w:val="00CD69CA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D69CA"/>
    <w:pPr>
      <w:spacing w:after="4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69C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38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059">
                  <w:marLeft w:val="75"/>
                  <w:marRight w:val="0"/>
                  <w:marTop w:val="0"/>
                  <w:marBottom w:val="0"/>
                  <w:divBdr>
                    <w:top w:val="single" w:sz="6" w:space="0" w:color="C1C8CE"/>
                    <w:left w:val="single" w:sz="6" w:space="0" w:color="C1C8CE"/>
                    <w:bottom w:val="single" w:sz="6" w:space="0" w:color="C1C8CE"/>
                    <w:right w:val="single" w:sz="6" w:space="0" w:color="C1C8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Ford</dc:creator>
  <cp:lastModifiedBy>Leo Ford</cp:lastModifiedBy>
  <cp:revision>2</cp:revision>
  <dcterms:created xsi:type="dcterms:W3CDTF">2016-10-02T15:52:00Z</dcterms:created>
  <dcterms:modified xsi:type="dcterms:W3CDTF">2016-10-02T15:52:00Z</dcterms:modified>
</cp:coreProperties>
</file>